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9211" w:type="dxa"/>
        <w:tblLook w:val="04A0" w:firstRow="1" w:lastRow="0" w:firstColumn="1" w:lastColumn="0" w:noHBand="0" w:noVBand="1"/>
      </w:tblPr>
      <w:tblGrid>
        <w:gridCol w:w="2949"/>
        <w:gridCol w:w="3187"/>
        <w:gridCol w:w="3075"/>
      </w:tblGrid>
      <w:tr w:rsidR="00D218BF" w:rsidTr="00EB10EA">
        <w:trPr>
          <w:trHeight w:val="1657"/>
        </w:trPr>
        <w:tc>
          <w:tcPr>
            <w:tcW w:w="2949" w:type="dxa"/>
          </w:tcPr>
          <w:p w:rsidR="00D218BF" w:rsidRDefault="00D218BF"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tc>
        <w:tc>
          <w:tcPr>
            <w:tcW w:w="6262" w:type="dxa"/>
            <w:gridSpan w:val="2"/>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EB10EA">
        <w:tc>
          <w:tcPr>
            <w:tcW w:w="294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262" w:type="dxa"/>
            <w:gridSpan w:val="2"/>
          </w:tcPr>
          <w:p w:rsidR="009C33AA" w:rsidRDefault="00085A1D" w:rsidP="009C33AA">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объект</w:t>
            </w:r>
            <w:r w:rsidR="009C33AA">
              <w:rPr>
                <w:rFonts w:ascii="Times New Roman" w:hAnsi="Times New Roman" w:cs="Times New Roman"/>
                <w:sz w:val="24"/>
                <w:szCs w:val="24"/>
              </w:rPr>
              <w:t xml:space="preserve">ов </w:t>
            </w:r>
            <w:r>
              <w:rPr>
                <w:rFonts w:ascii="Times New Roman" w:hAnsi="Times New Roman" w:cs="Times New Roman"/>
                <w:sz w:val="24"/>
                <w:szCs w:val="24"/>
              </w:rPr>
              <w:t>электросетевого хозяйства</w:t>
            </w:r>
            <w:r w:rsidR="009C33AA">
              <w:rPr>
                <w:rFonts w:ascii="Times New Roman" w:hAnsi="Times New Roman" w:cs="Times New Roman"/>
                <w:sz w:val="24"/>
                <w:szCs w:val="24"/>
              </w:rPr>
              <w:t xml:space="preserve">, тепловых сетей, водопроводных сетей, водопроводных сетей, сетей водоотведения, линий  сооружений связи, линейных объектов системы газоснабжения, нефтепроводов и нефтепродуктопроводов, их неотъемлемых технологических частей, необходимых для организации электро-, </w:t>
            </w:r>
          </w:p>
          <w:p w:rsidR="00D218BF" w:rsidRDefault="009C33AA" w:rsidP="009C33AA">
            <w:pPr>
              <w:jc w:val="both"/>
              <w:rPr>
                <w:rFonts w:ascii="Times New Roman" w:hAnsi="Times New Roman" w:cs="Times New Roman"/>
                <w:sz w:val="24"/>
                <w:szCs w:val="24"/>
              </w:rPr>
            </w:pPr>
            <w:r>
              <w:rPr>
                <w:rFonts w:ascii="Times New Roman" w:hAnsi="Times New Roman" w:cs="Times New Roman"/>
                <w:sz w:val="24"/>
                <w:szCs w:val="24"/>
              </w:rPr>
              <w:t>газо-, тепло-, водоснабжения населения и водоотведения, подключения (технологического присоединения) к сетям инженерно-технического обеспечения)</w:t>
            </w:r>
          </w:p>
        </w:tc>
      </w:tr>
      <w:tr w:rsidR="00D218BF" w:rsidTr="00EB10EA">
        <w:tc>
          <w:tcPr>
            <w:tcW w:w="2949" w:type="dxa"/>
          </w:tcPr>
          <w:p w:rsidR="00D218BF" w:rsidRDefault="00085A1D" w:rsidP="008025B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262" w:type="dxa"/>
            <w:gridSpan w:val="2"/>
          </w:tcPr>
          <w:p w:rsidR="00DC2ADC" w:rsidRDefault="00085A1D" w:rsidP="008025B2">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w:t>
            </w:r>
          </w:p>
        </w:tc>
      </w:tr>
      <w:tr w:rsidR="00813ABE" w:rsidTr="00EB10EA">
        <w:trPr>
          <w:trHeight w:val="1020"/>
        </w:trPr>
        <w:tc>
          <w:tcPr>
            <w:tcW w:w="2949" w:type="dxa"/>
            <w:vMerge w:val="restart"/>
          </w:tcPr>
          <w:p w:rsidR="00813ABE" w:rsidRDefault="00813ABE"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262" w:type="dxa"/>
            <w:gridSpan w:val="2"/>
          </w:tcPr>
          <w:p w:rsidR="00813ABE" w:rsidRPr="004B07A5" w:rsidRDefault="00BD7CD2" w:rsidP="008A0EE1">
            <w:pPr>
              <w:pStyle w:val="a5"/>
              <w:shd w:val="clear" w:color="auto" w:fill="FFFFFF"/>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ВЛ-0,4 к</w:t>
            </w:r>
            <w:r w:rsidR="008A0EE1">
              <w:rPr>
                <w:rFonts w:ascii="Times New Roman" w:eastAsia="Times New Roman" w:hAnsi="Times New Roman" w:cs="Times New Roman"/>
                <w:b/>
                <w:sz w:val="24"/>
                <w:szCs w:val="24"/>
                <w:lang w:eastAsia="ru-RU"/>
              </w:rPr>
              <w:t>В</w:t>
            </w:r>
            <w:bookmarkStart w:id="0" w:name="_GoBack"/>
            <w:bookmarkEnd w:id="0"/>
            <w:r>
              <w:rPr>
                <w:rFonts w:ascii="Times New Roman" w:eastAsia="Times New Roman" w:hAnsi="Times New Roman" w:cs="Times New Roman"/>
                <w:b/>
                <w:sz w:val="24"/>
                <w:szCs w:val="24"/>
                <w:lang w:eastAsia="ru-RU"/>
              </w:rPr>
              <w:t xml:space="preserve"> </w:t>
            </w:r>
            <w:r w:rsidR="00F631A1">
              <w:rPr>
                <w:rFonts w:ascii="Times New Roman" w:eastAsia="Times New Roman" w:hAnsi="Times New Roman" w:cs="Times New Roman"/>
                <w:b/>
                <w:sz w:val="24"/>
                <w:szCs w:val="24"/>
                <w:lang w:eastAsia="ru-RU"/>
              </w:rPr>
              <w:t>ф.3</w:t>
            </w:r>
            <w:r>
              <w:rPr>
                <w:rFonts w:ascii="Times New Roman" w:eastAsia="Times New Roman" w:hAnsi="Times New Roman" w:cs="Times New Roman"/>
                <w:b/>
                <w:sz w:val="24"/>
                <w:szCs w:val="24"/>
                <w:lang w:eastAsia="ru-RU"/>
              </w:rPr>
              <w:t xml:space="preserve"> КТП № 4</w:t>
            </w:r>
            <w:r w:rsidR="005E0A58">
              <w:rPr>
                <w:rFonts w:ascii="Times New Roman" w:eastAsia="Times New Roman" w:hAnsi="Times New Roman" w:cs="Times New Roman"/>
                <w:b/>
                <w:sz w:val="24"/>
                <w:szCs w:val="24"/>
                <w:lang w:eastAsia="ru-RU"/>
              </w:rPr>
              <w:t>09</w:t>
            </w:r>
            <w:r>
              <w:rPr>
                <w:rFonts w:ascii="Times New Roman" w:eastAsia="Times New Roman" w:hAnsi="Times New Roman" w:cs="Times New Roman"/>
                <w:b/>
                <w:sz w:val="24"/>
                <w:szCs w:val="24"/>
                <w:lang w:eastAsia="ru-RU"/>
              </w:rPr>
              <w:t xml:space="preserve"> м.Лемью</w:t>
            </w:r>
            <w:r w:rsidR="0038427A">
              <w:rPr>
                <w:rFonts w:ascii="Times New Roman" w:eastAsia="Times New Roman" w:hAnsi="Times New Roman" w:cs="Times New Roman"/>
                <w:b/>
                <w:sz w:val="24"/>
                <w:szCs w:val="24"/>
                <w:lang w:eastAsia="ru-RU"/>
              </w:rPr>
              <w:t xml:space="preserve">  </w:t>
            </w:r>
          </w:p>
        </w:tc>
      </w:tr>
      <w:tr w:rsidR="00813ABE" w:rsidTr="009349CF">
        <w:trPr>
          <w:trHeight w:val="485"/>
        </w:trPr>
        <w:tc>
          <w:tcPr>
            <w:tcW w:w="2949" w:type="dxa"/>
            <w:vMerge/>
          </w:tcPr>
          <w:p w:rsidR="00813ABE" w:rsidRDefault="00813ABE" w:rsidP="00EE334D">
            <w:pPr>
              <w:autoSpaceDE w:val="0"/>
              <w:autoSpaceDN w:val="0"/>
              <w:adjustRightInd w:val="0"/>
              <w:jc w:val="both"/>
              <w:rPr>
                <w:rFonts w:ascii="Times New Roman" w:hAnsi="Times New Roman" w:cs="Times New Roman"/>
                <w:sz w:val="24"/>
                <w:szCs w:val="24"/>
              </w:rPr>
            </w:pPr>
          </w:p>
        </w:tc>
        <w:tc>
          <w:tcPr>
            <w:tcW w:w="3187" w:type="dxa"/>
          </w:tcPr>
          <w:p w:rsidR="003555F9" w:rsidRDefault="00813ABE" w:rsidP="005E0A58">
            <w:pPr>
              <w:pStyle w:val="a5"/>
              <w:shd w:val="clear" w:color="auto" w:fill="FFFFFF"/>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11:06:</w:t>
            </w:r>
            <w:r w:rsidR="00861A8D">
              <w:rPr>
                <w:rFonts w:ascii="Times New Roman" w:eastAsia="Times New Roman" w:hAnsi="Times New Roman" w:cs="Times New Roman"/>
                <w:sz w:val="24"/>
                <w:szCs w:val="24"/>
                <w:lang w:eastAsia="ru-RU"/>
              </w:rPr>
              <w:t>6</w:t>
            </w:r>
            <w:r w:rsidR="005E0A58">
              <w:rPr>
                <w:rFonts w:ascii="Times New Roman" w:eastAsia="Times New Roman" w:hAnsi="Times New Roman" w:cs="Times New Roman"/>
                <w:sz w:val="24"/>
                <w:szCs w:val="24"/>
                <w:lang w:eastAsia="ru-RU"/>
              </w:rPr>
              <w:t>0</w:t>
            </w:r>
            <w:r w:rsidR="00861A8D">
              <w:rPr>
                <w:rFonts w:ascii="Times New Roman" w:eastAsia="Times New Roman" w:hAnsi="Times New Roman" w:cs="Times New Roman"/>
                <w:sz w:val="24"/>
                <w:szCs w:val="24"/>
                <w:lang w:eastAsia="ru-RU"/>
              </w:rPr>
              <w:t>0100</w:t>
            </w:r>
            <w:r w:rsidR="005E0A58">
              <w:rPr>
                <w:rFonts w:ascii="Times New Roman" w:eastAsia="Times New Roman" w:hAnsi="Times New Roman" w:cs="Times New Roman"/>
                <w:sz w:val="24"/>
                <w:szCs w:val="24"/>
                <w:lang w:eastAsia="ru-RU"/>
              </w:rPr>
              <w:t>2</w:t>
            </w:r>
            <w:r w:rsidR="00CE21B5">
              <w:rPr>
                <w:rFonts w:ascii="Times New Roman" w:eastAsia="Times New Roman" w:hAnsi="Times New Roman" w:cs="Times New Roman"/>
                <w:sz w:val="24"/>
                <w:szCs w:val="24"/>
                <w:lang w:eastAsia="ru-RU"/>
              </w:rPr>
              <w:t xml:space="preserve"> </w:t>
            </w:r>
            <w:r w:rsidR="00660BD7">
              <w:rPr>
                <w:rFonts w:ascii="Times New Roman" w:eastAsia="Times New Roman" w:hAnsi="Times New Roman" w:cs="Times New Roman"/>
                <w:sz w:val="24"/>
                <w:szCs w:val="24"/>
                <w:lang w:eastAsia="ru-RU"/>
              </w:rPr>
              <w:t xml:space="preserve">     </w:t>
            </w:r>
          </w:p>
        </w:tc>
        <w:tc>
          <w:tcPr>
            <w:tcW w:w="3075" w:type="dxa"/>
          </w:tcPr>
          <w:p w:rsidR="00813ABE" w:rsidRDefault="003628F7" w:rsidP="005E0A58">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861A8D">
              <w:rPr>
                <w:rFonts w:ascii="Times New Roman" w:eastAsia="Times New Roman" w:hAnsi="Times New Roman" w:cs="Times New Roman"/>
                <w:sz w:val="24"/>
                <w:szCs w:val="24"/>
                <w:lang w:eastAsia="ru-RU"/>
              </w:rPr>
              <w:t>6</w:t>
            </w:r>
            <w:r w:rsidR="005E0A58">
              <w:rPr>
                <w:rFonts w:ascii="Times New Roman" w:eastAsia="Times New Roman" w:hAnsi="Times New Roman" w:cs="Times New Roman"/>
                <w:sz w:val="24"/>
                <w:szCs w:val="24"/>
                <w:lang w:eastAsia="ru-RU"/>
              </w:rPr>
              <w:t>0</w:t>
            </w:r>
            <w:r w:rsidR="00861A8D">
              <w:rPr>
                <w:rFonts w:ascii="Times New Roman" w:eastAsia="Times New Roman" w:hAnsi="Times New Roman" w:cs="Times New Roman"/>
                <w:sz w:val="24"/>
                <w:szCs w:val="24"/>
                <w:lang w:eastAsia="ru-RU"/>
              </w:rPr>
              <w:t>0100</w:t>
            </w:r>
            <w:r w:rsidR="005E0A58">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00861A8D">
              <w:rPr>
                <w:rFonts w:ascii="Times New Roman" w:eastAsia="Times New Roman" w:hAnsi="Times New Roman" w:cs="Times New Roman"/>
                <w:sz w:val="24"/>
                <w:szCs w:val="24"/>
                <w:lang w:eastAsia="ru-RU"/>
              </w:rPr>
              <w:t>1</w:t>
            </w:r>
            <w:r w:rsidR="005E0A58">
              <w:rPr>
                <w:rFonts w:ascii="Times New Roman" w:eastAsia="Times New Roman" w:hAnsi="Times New Roman" w:cs="Times New Roman"/>
                <w:sz w:val="24"/>
                <w:szCs w:val="24"/>
                <w:lang w:eastAsia="ru-RU"/>
              </w:rPr>
              <w:t>8</w:t>
            </w:r>
          </w:p>
        </w:tc>
      </w:tr>
      <w:tr w:rsidR="005B63ED" w:rsidTr="00EB10EA">
        <w:tc>
          <w:tcPr>
            <w:tcW w:w="2949" w:type="dxa"/>
          </w:tcPr>
          <w:p w:rsidR="005B63ED"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w:t>
            </w:r>
            <w:r>
              <w:rPr>
                <w:rFonts w:ascii="Times New Roman" w:hAnsi="Times New Roman" w:cs="Times New Roman"/>
                <w:sz w:val="24"/>
                <w:szCs w:val="24"/>
              </w:rPr>
              <w:lastRenderedPageBreak/>
              <w:t>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6262" w:type="dxa"/>
            <w:gridSpan w:val="2"/>
          </w:tcPr>
          <w:p w:rsidR="004743AC"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8A2DDA">
              <w:rPr>
                <w:rFonts w:ascii="Times New Roman" w:hAnsi="Times New Roman" w:cs="Times New Roman"/>
                <w:sz w:val="24"/>
                <w:szCs w:val="24"/>
              </w:rPr>
              <w:t xml:space="preserve">пятнадцати </w:t>
            </w:r>
            <w:r w:rsidR="008A2DDA" w:rsidRPr="004B07A5">
              <w:rPr>
                <w:rFonts w:ascii="Times New Roman" w:hAnsi="Times New Roman" w:cs="Times New Roman"/>
                <w:sz w:val="24"/>
                <w:szCs w:val="24"/>
              </w:rPr>
              <w:t>дней</w:t>
            </w:r>
            <w:r w:rsidRPr="004B07A5">
              <w:rPr>
                <w:rFonts w:ascii="Times New Roman" w:hAnsi="Times New Roman" w:cs="Times New Roman"/>
                <w:sz w:val="24"/>
                <w:szCs w:val="24"/>
              </w:rPr>
              <w:t xml:space="preserve">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FC7EDC">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с.Корткерос, ул.Советская, д.225</w:t>
            </w:r>
            <w:r w:rsidRPr="004B07A5">
              <w:rPr>
                <w:rFonts w:ascii="Times New Roman" w:hAnsi="Times New Roman" w:cs="Times New Roman"/>
                <w:sz w:val="24"/>
                <w:szCs w:val="24"/>
              </w:rPr>
              <w:t xml:space="preserve">, каб. № </w:t>
            </w:r>
            <w:r>
              <w:rPr>
                <w:rFonts w:ascii="Times New Roman" w:hAnsi="Times New Roman" w:cs="Times New Roman"/>
                <w:sz w:val="24"/>
                <w:szCs w:val="24"/>
              </w:rPr>
              <w:t>3</w:t>
            </w:r>
            <w:r w:rsidRPr="004B07A5">
              <w:rPr>
                <w:rFonts w:ascii="Times New Roman" w:hAnsi="Times New Roman" w:cs="Times New Roman"/>
                <w:sz w:val="24"/>
                <w:szCs w:val="24"/>
              </w:rPr>
              <w:t>, тел.: 8 (8213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99814</w:t>
            </w:r>
            <w:r w:rsidRPr="004B07A5">
              <w:rPr>
                <w:rFonts w:ascii="Times New Roman" w:hAnsi="Times New Roman" w:cs="Times New Roman"/>
                <w:sz w:val="24"/>
                <w:szCs w:val="24"/>
              </w:rPr>
              <w:t>.</w:t>
            </w:r>
          </w:p>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Адрес электронной почты: </w:t>
            </w:r>
            <w:r>
              <w:rPr>
                <w:rFonts w:ascii="Times New Roman" w:hAnsi="Times New Roman" w:cs="Times New Roman"/>
                <w:sz w:val="24"/>
                <w:szCs w:val="24"/>
                <w:lang w:val="en-US"/>
              </w:rPr>
              <w:t>oizokazakovaev</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6C1119">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90255A" w:rsidRPr="00A016CE">
              <w:rPr>
                <w:rFonts w:ascii="Times New Roman" w:hAnsi="Times New Roman" w:cs="Times New Roman"/>
                <w:sz w:val="24"/>
                <w:szCs w:val="24"/>
              </w:rPr>
              <w:t>по</w:t>
            </w:r>
            <w:r w:rsidRPr="00A016CE">
              <w:rPr>
                <w:rFonts w:ascii="Times New Roman" w:hAnsi="Times New Roman" w:cs="Times New Roman"/>
                <w:sz w:val="24"/>
                <w:szCs w:val="24"/>
              </w:rPr>
              <w:t xml:space="preserve"> </w:t>
            </w:r>
            <w:r w:rsidR="007F2B4F" w:rsidRPr="00A016CE">
              <w:rPr>
                <w:rFonts w:ascii="Times New Roman" w:hAnsi="Times New Roman" w:cs="Times New Roman"/>
                <w:sz w:val="24"/>
                <w:szCs w:val="24"/>
              </w:rPr>
              <w:t xml:space="preserve"> </w:t>
            </w:r>
            <w:r w:rsidR="00E05BD0">
              <w:rPr>
                <w:rFonts w:ascii="Times New Roman" w:hAnsi="Times New Roman" w:cs="Times New Roman"/>
                <w:sz w:val="24"/>
                <w:szCs w:val="24"/>
              </w:rPr>
              <w:t>28</w:t>
            </w:r>
            <w:r w:rsidR="006C1119">
              <w:rPr>
                <w:rFonts w:ascii="Times New Roman" w:hAnsi="Times New Roman" w:cs="Times New Roman"/>
                <w:sz w:val="24"/>
                <w:szCs w:val="24"/>
              </w:rPr>
              <w:t xml:space="preserve"> сентября </w:t>
            </w:r>
            <w:r w:rsidRPr="00A016CE">
              <w:rPr>
                <w:rFonts w:ascii="Times New Roman" w:hAnsi="Times New Roman" w:cs="Times New Roman"/>
                <w:sz w:val="24"/>
                <w:szCs w:val="24"/>
              </w:rPr>
              <w:t xml:space="preserve"> </w:t>
            </w:r>
            <w:r w:rsidRPr="004B07A5">
              <w:rPr>
                <w:rFonts w:ascii="Times New Roman" w:hAnsi="Times New Roman" w:cs="Times New Roman"/>
                <w:sz w:val="24"/>
                <w:szCs w:val="24"/>
              </w:rPr>
              <w:t>202</w:t>
            </w:r>
            <w:r w:rsidR="008025B2">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EB10EA">
        <w:tc>
          <w:tcPr>
            <w:tcW w:w="2949" w:type="dxa"/>
          </w:tcPr>
          <w:p w:rsidR="00BC0E08"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6262" w:type="dxa"/>
            <w:gridSpan w:val="2"/>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r w:rsidRPr="009A25E4">
              <w:rPr>
                <w:rFonts w:ascii="Times New Roman" w:hAnsi="Times New Roman"/>
                <w:sz w:val="24"/>
                <w:szCs w:val="24"/>
                <w:lang w:val="en-US"/>
              </w:rPr>
              <w:t>kortkeros</w:t>
            </w:r>
            <w:r w:rsidRPr="009A25E4">
              <w:rPr>
                <w:rFonts w:ascii="Times New Roman" w:hAnsi="Times New Roman"/>
                <w:sz w:val="24"/>
                <w:szCs w:val="24"/>
              </w:rPr>
              <w:t>.</w:t>
            </w:r>
            <w:r w:rsidRPr="009A25E4">
              <w:rPr>
                <w:rFonts w:ascii="Times New Roman" w:hAnsi="Times New Roman"/>
                <w:sz w:val="24"/>
                <w:szCs w:val="24"/>
                <w:lang w:val="en-US"/>
              </w:rPr>
              <w:t>ru</w:t>
            </w:r>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262" w:type="dxa"/>
            <w:gridSpan w:val="2"/>
          </w:tcPr>
          <w:p w:rsidR="00D46C3D" w:rsidRDefault="005B63ED" w:rsidP="00D46C3D">
            <w:pPr>
              <w:ind w:firstLine="461"/>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t xml:space="preserve"> </w:t>
            </w:r>
            <w:r w:rsidR="00C27FCC" w:rsidRPr="00EC0BEE">
              <w:rPr>
                <w:rFonts w:ascii="Times New Roman" w:eastAsia="Times New Roman" w:hAnsi="Times New Roman" w:cs="Times New Roman"/>
                <w:sz w:val="24"/>
                <w:szCs w:val="24"/>
                <w:lang w:eastAsia="ru-RU"/>
              </w:rPr>
              <w:t xml:space="preserve">  </w:t>
            </w:r>
            <w:r w:rsidR="00D46C3D" w:rsidRPr="004B07A5">
              <w:rPr>
                <w:rFonts w:ascii="Times New Roman" w:eastAsia="Times New Roman" w:hAnsi="Times New Roman" w:cs="Times New Roman"/>
                <w:sz w:val="24"/>
                <w:szCs w:val="24"/>
                <w:lang w:eastAsia="ru-RU"/>
              </w:rPr>
              <w:t>Генеральный план</w:t>
            </w:r>
            <w:r w:rsidR="00D46C3D">
              <w:rPr>
                <w:rFonts w:ascii="Times New Roman" w:eastAsia="Times New Roman" w:hAnsi="Times New Roman" w:cs="Times New Roman"/>
                <w:sz w:val="24"/>
                <w:szCs w:val="24"/>
                <w:lang w:eastAsia="ru-RU"/>
              </w:rPr>
              <w:t xml:space="preserve"> и </w:t>
            </w:r>
            <w:r w:rsidR="00D46C3D" w:rsidRPr="004B07A5">
              <w:rPr>
                <w:rFonts w:ascii="Times New Roman" w:eastAsia="Times New Roman" w:hAnsi="Times New Roman" w:cs="Times New Roman"/>
                <w:sz w:val="24"/>
                <w:szCs w:val="24"/>
                <w:lang w:eastAsia="ru-RU"/>
              </w:rPr>
              <w:t xml:space="preserve">Правила землепользования и застройки </w:t>
            </w:r>
            <w:r w:rsidR="00D46C3D">
              <w:rPr>
                <w:rFonts w:ascii="Times New Roman" w:eastAsia="Times New Roman" w:hAnsi="Times New Roman" w:cs="Times New Roman"/>
                <w:sz w:val="24"/>
                <w:szCs w:val="24"/>
                <w:lang w:eastAsia="ru-RU"/>
              </w:rPr>
              <w:t xml:space="preserve">муниципального образования  сельского </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утвержденн</w:t>
            </w:r>
            <w:r w:rsidR="00D46C3D">
              <w:rPr>
                <w:rFonts w:ascii="Times New Roman" w:eastAsia="Times New Roman" w:hAnsi="Times New Roman" w:cs="Times New Roman"/>
                <w:sz w:val="24"/>
                <w:szCs w:val="24"/>
                <w:lang w:eastAsia="ru-RU"/>
              </w:rPr>
              <w:t>ые</w:t>
            </w:r>
            <w:r w:rsidR="00D46C3D" w:rsidRPr="004B07A5">
              <w:rPr>
                <w:rFonts w:ascii="Times New Roman" w:eastAsia="Times New Roman" w:hAnsi="Times New Roman" w:cs="Times New Roman"/>
                <w:sz w:val="24"/>
                <w:szCs w:val="24"/>
                <w:lang w:eastAsia="ru-RU"/>
              </w:rPr>
              <w:t xml:space="preserve"> решением Совета </w:t>
            </w:r>
            <w:r w:rsidR="00D46C3D">
              <w:rPr>
                <w:rFonts w:ascii="Times New Roman" w:eastAsia="Times New Roman" w:hAnsi="Times New Roman" w:cs="Times New Roman"/>
                <w:sz w:val="24"/>
                <w:szCs w:val="24"/>
                <w:lang w:eastAsia="ru-RU"/>
              </w:rPr>
              <w:t>сельского</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xml:space="preserve">» от </w:t>
            </w:r>
            <w:r w:rsidR="00D46C3D">
              <w:rPr>
                <w:rFonts w:ascii="Times New Roman" w:eastAsia="Times New Roman" w:hAnsi="Times New Roman" w:cs="Times New Roman"/>
                <w:sz w:val="24"/>
                <w:szCs w:val="24"/>
                <w:lang w:eastAsia="ru-RU"/>
              </w:rPr>
              <w:t xml:space="preserve"> 21.08.2014</w:t>
            </w:r>
            <w:r w:rsidR="00D46C3D" w:rsidRPr="004B07A5">
              <w:rPr>
                <w:rFonts w:ascii="Times New Roman" w:eastAsia="Times New Roman" w:hAnsi="Times New Roman" w:cs="Times New Roman"/>
                <w:sz w:val="24"/>
                <w:szCs w:val="24"/>
                <w:lang w:eastAsia="ru-RU"/>
              </w:rPr>
              <w:t xml:space="preserve"> г. № </w:t>
            </w:r>
            <w:r w:rsidR="00D46C3D">
              <w:rPr>
                <w:rFonts w:ascii="Times New Roman" w:eastAsia="Times New Roman" w:hAnsi="Times New Roman" w:cs="Times New Roman"/>
                <w:sz w:val="24"/>
                <w:szCs w:val="24"/>
                <w:lang w:eastAsia="ru-RU"/>
              </w:rPr>
              <w:t>3-20/1</w:t>
            </w:r>
            <w:r w:rsidR="00D46C3D" w:rsidRPr="004B07A5">
              <w:rPr>
                <w:rFonts w:ascii="Times New Roman" w:eastAsia="Times New Roman" w:hAnsi="Times New Roman" w:cs="Times New Roman"/>
                <w:sz w:val="24"/>
                <w:szCs w:val="24"/>
                <w:lang w:eastAsia="ru-RU"/>
              </w:rPr>
              <w:t>.</w:t>
            </w:r>
          </w:p>
          <w:p w:rsidR="00D46C3D" w:rsidRDefault="00D46C3D" w:rsidP="00D46C3D">
            <w:pPr>
              <w:pStyle w:val="a5"/>
              <w:shd w:val="clear" w:color="auto" w:fill="FFFFFF"/>
              <w:ind w:left="0" w:firstLine="461"/>
              <w:jc w:val="both"/>
              <w:rPr>
                <w:rFonts w:ascii="Times New Roman" w:eastAsia="Times New Roman" w:hAnsi="Times New Roman" w:cs="Times New Roman"/>
                <w:sz w:val="24"/>
                <w:szCs w:val="24"/>
                <w:lang w:eastAsia="ru-RU"/>
              </w:rPr>
            </w:pPr>
          </w:p>
          <w:p w:rsidR="009A17FA" w:rsidRDefault="009A17FA" w:rsidP="00A205F5">
            <w:pPr>
              <w:pStyle w:val="a5"/>
              <w:shd w:val="clear" w:color="auto" w:fill="FFFFFF"/>
              <w:ind w:left="0" w:firstLine="461"/>
              <w:jc w:val="both"/>
              <w:rPr>
                <w:rFonts w:ascii="Times New Roman" w:hAnsi="Times New Roman" w:cs="Times New Roman"/>
                <w:sz w:val="24"/>
                <w:szCs w:val="24"/>
              </w:rPr>
            </w:pPr>
          </w:p>
        </w:tc>
      </w:tr>
      <w:tr w:rsidR="005B63ED" w:rsidTr="009349CF">
        <w:trPr>
          <w:trHeight w:val="1670"/>
        </w:trPr>
        <w:tc>
          <w:tcPr>
            <w:tcW w:w="294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262" w:type="dxa"/>
            <w:gridSpan w:val="2"/>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tc>
        <w:tc>
          <w:tcPr>
            <w:tcW w:w="6262" w:type="dxa"/>
            <w:gridSpan w:val="2"/>
          </w:tcPr>
          <w:p w:rsidR="005B63ED" w:rsidRPr="004B07A5" w:rsidRDefault="005B63ED" w:rsidP="00FF268B">
            <w:pPr>
              <w:pStyle w:val="a5"/>
              <w:shd w:val="clear" w:color="auto" w:fill="FFFFFF"/>
              <w:ind w:left="0"/>
              <w:jc w:val="both"/>
              <w:rPr>
                <w:rFonts w:ascii="Times New Roman" w:eastAsia="Times New Roman" w:hAnsi="Times New Roman" w:cs="Times New Roman"/>
                <w:sz w:val="24"/>
                <w:szCs w:val="24"/>
                <w:lang w:eastAsia="ru-RU"/>
              </w:rPr>
            </w:pPr>
            <w:r w:rsidRPr="00353156">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w:t>
            </w:r>
            <w:r w:rsidR="007320ED" w:rsidRPr="00353156">
              <w:rPr>
                <w:rFonts w:ascii="Times New Roman" w:hAnsi="Times New Roman" w:cs="Times New Roman"/>
                <w:sz w:val="24"/>
                <w:szCs w:val="24"/>
              </w:rPr>
              <w:t xml:space="preserve">и </w:t>
            </w:r>
            <w:r w:rsidRPr="00353156">
              <w:rPr>
                <w:rFonts w:ascii="Times New Roman" w:hAnsi="Times New Roman" w:cs="Times New Roman"/>
                <w:sz w:val="24"/>
                <w:szCs w:val="24"/>
              </w:rPr>
              <w:t xml:space="preserve"> № 1</w:t>
            </w:r>
            <w:r w:rsidR="00FF268B">
              <w:rPr>
                <w:rFonts w:ascii="Times New Roman" w:hAnsi="Times New Roman" w:cs="Times New Roman"/>
                <w:sz w:val="24"/>
                <w:szCs w:val="24"/>
              </w:rPr>
              <w:t>)</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9A25E4" w:rsidRDefault="009A25E4" w:rsidP="00DC2ADC">
      <w:pPr>
        <w:pStyle w:val="a5"/>
        <w:shd w:val="clear" w:color="auto" w:fill="FFFFFF"/>
        <w:spacing w:after="0" w:line="240" w:lineRule="auto"/>
        <w:ind w:left="0" w:firstLine="567"/>
        <w:jc w:val="both"/>
        <w:rPr>
          <w:rFonts w:ascii="Times New Roman" w:hAnsi="Times New Roman" w:cs="Times New Roman"/>
          <w:sz w:val="24"/>
          <w:szCs w:val="24"/>
        </w:rPr>
      </w:pPr>
    </w:p>
    <w:sectPr w:rsidR="009A25E4" w:rsidSect="009349CF">
      <w:pgSz w:w="11906" w:h="16838"/>
      <w:pgMar w:top="1276" w:right="851" w:bottom="35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FCD" w:rsidRDefault="00020FCD" w:rsidP="00BE7D62">
      <w:pPr>
        <w:spacing w:after="0" w:line="240" w:lineRule="auto"/>
      </w:pPr>
      <w:r>
        <w:separator/>
      </w:r>
    </w:p>
  </w:endnote>
  <w:endnote w:type="continuationSeparator" w:id="0">
    <w:p w:rsidR="00020FCD" w:rsidRDefault="00020FCD"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FCD" w:rsidRDefault="00020FCD" w:rsidP="00BE7D62">
      <w:pPr>
        <w:spacing w:after="0" w:line="240" w:lineRule="auto"/>
      </w:pPr>
      <w:r>
        <w:separator/>
      </w:r>
    </w:p>
  </w:footnote>
  <w:footnote w:type="continuationSeparator" w:id="0">
    <w:p w:rsidR="00020FCD" w:rsidRDefault="00020FCD"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B7"/>
    <w:rsid w:val="000003D2"/>
    <w:rsid w:val="00005EAE"/>
    <w:rsid w:val="00007B4D"/>
    <w:rsid w:val="00011BCD"/>
    <w:rsid w:val="00012ED3"/>
    <w:rsid w:val="00013FE4"/>
    <w:rsid w:val="0001460A"/>
    <w:rsid w:val="000149A1"/>
    <w:rsid w:val="00014C8A"/>
    <w:rsid w:val="00020A2A"/>
    <w:rsid w:val="00020FCD"/>
    <w:rsid w:val="00022DC6"/>
    <w:rsid w:val="0002481D"/>
    <w:rsid w:val="00025E03"/>
    <w:rsid w:val="000327A7"/>
    <w:rsid w:val="00036EAB"/>
    <w:rsid w:val="0004046F"/>
    <w:rsid w:val="00043CE7"/>
    <w:rsid w:val="00045A22"/>
    <w:rsid w:val="00055EB6"/>
    <w:rsid w:val="0005668A"/>
    <w:rsid w:val="0006063F"/>
    <w:rsid w:val="00067230"/>
    <w:rsid w:val="00067B36"/>
    <w:rsid w:val="00076583"/>
    <w:rsid w:val="00084A44"/>
    <w:rsid w:val="00085A1D"/>
    <w:rsid w:val="00095F1A"/>
    <w:rsid w:val="00096664"/>
    <w:rsid w:val="000968A3"/>
    <w:rsid w:val="00097E5B"/>
    <w:rsid w:val="000B4C9F"/>
    <w:rsid w:val="000B6009"/>
    <w:rsid w:val="000B76CC"/>
    <w:rsid w:val="000C01C8"/>
    <w:rsid w:val="000C1D3B"/>
    <w:rsid w:val="000C360B"/>
    <w:rsid w:val="000C3FEE"/>
    <w:rsid w:val="000C685B"/>
    <w:rsid w:val="000D4DED"/>
    <w:rsid w:val="000E1747"/>
    <w:rsid w:val="000F096A"/>
    <w:rsid w:val="000F38E3"/>
    <w:rsid w:val="000F420A"/>
    <w:rsid w:val="000F43A3"/>
    <w:rsid w:val="000F60BD"/>
    <w:rsid w:val="00101741"/>
    <w:rsid w:val="00103382"/>
    <w:rsid w:val="00106CA3"/>
    <w:rsid w:val="001109DB"/>
    <w:rsid w:val="00116F7B"/>
    <w:rsid w:val="00124EE6"/>
    <w:rsid w:val="00126B88"/>
    <w:rsid w:val="00131F4F"/>
    <w:rsid w:val="00132EEF"/>
    <w:rsid w:val="00135A58"/>
    <w:rsid w:val="00140C4D"/>
    <w:rsid w:val="0014618E"/>
    <w:rsid w:val="001512D3"/>
    <w:rsid w:val="001514DB"/>
    <w:rsid w:val="00151AF8"/>
    <w:rsid w:val="001567EB"/>
    <w:rsid w:val="0016009D"/>
    <w:rsid w:val="00161DB2"/>
    <w:rsid w:val="001624BF"/>
    <w:rsid w:val="0017651C"/>
    <w:rsid w:val="001948A9"/>
    <w:rsid w:val="0019733F"/>
    <w:rsid w:val="0019763D"/>
    <w:rsid w:val="00197C62"/>
    <w:rsid w:val="001A13C8"/>
    <w:rsid w:val="001B32D6"/>
    <w:rsid w:val="001B6E2E"/>
    <w:rsid w:val="001C10A2"/>
    <w:rsid w:val="001C4F6A"/>
    <w:rsid w:val="001D49B4"/>
    <w:rsid w:val="001D7592"/>
    <w:rsid w:val="001E71FD"/>
    <w:rsid w:val="001F37D1"/>
    <w:rsid w:val="001F61E1"/>
    <w:rsid w:val="002064DD"/>
    <w:rsid w:val="00210F59"/>
    <w:rsid w:val="002220D7"/>
    <w:rsid w:val="00225E6B"/>
    <w:rsid w:val="00231787"/>
    <w:rsid w:val="00231BB2"/>
    <w:rsid w:val="00235698"/>
    <w:rsid w:val="00236496"/>
    <w:rsid w:val="00240728"/>
    <w:rsid w:val="002409C8"/>
    <w:rsid w:val="0024431A"/>
    <w:rsid w:val="00244486"/>
    <w:rsid w:val="00251D26"/>
    <w:rsid w:val="002609A3"/>
    <w:rsid w:val="002658B7"/>
    <w:rsid w:val="00266B22"/>
    <w:rsid w:val="00267F48"/>
    <w:rsid w:val="00271241"/>
    <w:rsid w:val="002721FE"/>
    <w:rsid w:val="00272336"/>
    <w:rsid w:val="00283B3D"/>
    <w:rsid w:val="002928BE"/>
    <w:rsid w:val="002A3CAE"/>
    <w:rsid w:val="002B4970"/>
    <w:rsid w:val="002C4A0A"/>
    <w:rsid w:val="002D69FF"/>
    <w:rsid w:val="002D6EEE"/>
    <w:rsid w:val="002D7A6E"/>
    <w:rsid w:val="002F340C"/>
    <w:rsid w:val="002F6F54"/>
    <w:rsid w:val="00300986"/>
    <w:rsid w:val="00305198"/>
    <w:rsid w:val="0030745D"/>
    <w:rsid w:val="0031147C"/>
    <w:rsid w:val="00312A56"/>
    <w:rsid w:val="00315D12"/>
    <w:rsid w:val="003210E5"/>
    <w:rsid w:val="003225D1"/>
    <w:rsid w:val="00324211"/>
    <w:rsid w:val="00325709"/>
    <w:rsid w:val="00333E99"/>
    <w:rsid w:val="003412E5"/>
    <w:rsid w:val="00344A07"/>
    <w:rsid w:val="003451F6"/>
    <w:rsid w:val="003456E4"/>
    <w:rsid w:val="00353156"/>
    <w:rsid w:val="003555F9"/>
    <w:rsid w:val="00357817"/>
    <w:rsid w:val="003611AF"/>
    <w:rsid w:val="003628F7"/>
    <w:rsid w:val="00362B6D"/>
    <w:rsid w:val="00365E89"/>
    <w:rsid w:val="00370450"/>
    <w:rsid w:val="00371C86"/>
    <w:rsid w:val="0037408F"/>
    <w:rsid w:val="00382217"/>
    <w:rsid w:val="003825AB"/>
    <w:rsid w:val="0038427A"/>
    <w:rsid w:val="00390431"/>
    <w:rsid w:val="0039717D"/>
    <w:rsid w:val="003A3868"/>
    <w:rsid w:val="003A6072"/>
    <w:rsid w:val="003A6079"/>
    <w:rsid w:val="003A7B7D"/>
    <w:rsid w:val="003A7C5A"/>
    <w:rsid w:val="003B081E"/>
    <w:rsid w:val="003B1139"/>
    <w:rsid w:val="003B2E34"/>
    <w:rsid w:val="003B4844"/>
    <w:rsid w:val="003B7270"/>
    <w:rsid w:val="003C118F"/>
    <w:rsid w:val="003C190A"/>
    <w:rsid w:val="003C3746"/>
    <w:rsid w:val="003C4CA1"/>
    <w:rsid w:val="003D1801"/>
    <w:rsid w:val="003D2362"/>
    <w:rsid w:val="003D605E"/>
    <w:rsid w:val="003E0FCC"/>
    <w:rsid w:val="003E27D2"/>
    <w:rsid w:val="004008D8"/>
    <w:rsid w:val="004012F5"/>
    <w:rsid w:val="00401647"/>
    <w:rsid w:val="0040300F"/>
    <w:rsid w:val="00404D63"/>
    <w:rsid w:val="0040668B"/>
    <w:rsid w:val="00407231"/>
    <w:rsid w:val="0041338E"/>
    <w:rsid w:val="00414D5E"/>
    <w:rsid w:val="00426610"/>
    <w:rsid w:val="00426D53"/>
    <w:rsid w:val="004276AF"/>
    <w:rsid w:val="00427DA1"/>
    <w:rsid w:val="004313B3"/>
    <w:rsid w:val="00433642"/>
    <w:rsid w:val="004408BA"/>
    <w:rsid w:val="004418AA"/>
    <w:rsid w:val="00442A72"/>
    <w:rsid w:val="00443628"/>
    <w:rsid w:val="0044539A"/>
    <w:rsid w:val="00457922"/>
    <w:rsid w:val="004711C7"/>
    <w:rsid w:val="004733AC"/>
    <w:rsid w:val="004743AC"/>
    <w:rsid w:val="0048210D"/>
    <w:rsid w:val="00492E0F"/>
    <w:rsid w:val="004A0DC7"/>
    <w:rsid w:val="004B07A5"/>
    <w:rsid w:val="004B22EE"/>
    <w:rsid w:val="004B3D92"/>
    <w:rsid w:val="004B7534"/>
    <w:rsid w:val="004C301E"/>
    <w:rsid w:val="004C7155"/>
    <w:rsid w:val="004D2273"/>
    <w:rsid w:val="004D4A99"/>
    <w:rsid w:val="004E093A"/>
    <w:rsid w:val="004F10FB"/>
    <w:rsid w:val="004F3E2C"/>
    <w:rsid w:val="005019EB"/>
    <w:rsid w:val="005032BD"/>
    <w:rsid w:val="00506488"/>
    <w:rsid w:val="00507711"/>
    <w:rsid w:val="00511818"/>
    <w:rsid w:val="00511DD0"/>
    <w:rsid w:val="00512283"/>
    <w:rsid w:val="00512D2E"/>
    <w:rsid w:val="0051356D"/>
    <w:rsid w:val="00516715"/>
    <w:rsid w:val="00523689"/>
    <w:rsid w:val="005267EF"/>
    <w:rsid w:val="005300C1"/>
    <w:rsid w:val="00531951"/>
    <w:rsid w:val="0053586F"/>
    <w:rsid w:val="00535F35"/>
    <w:rsid w:val="0054439E"/>
    <w:rsid w:val="00547770"/>
    <w:rsid w:val="005527FF"/>
    <w:rsid w:val="00553ADB"/>
    <w:rsid w:val="00560462"/>
    <w:rsid w:val="0056481D"/>
    <w:rsid w:val="00565F74"/>
    <w:rsid w:val="005756C8"/>
    <w:rsid w:val="00580730"/>
    <w:rsid w:val="005841BA"/>
    <w:rsid w:val="0059583C"/>
    <w:rsid w:val="005A41CB"/>
    <w:rsid w:val="005B3A81"/>
    <w:rsid w:val="005B3CA6"/>
    <w:rsid w:val="005B63ED"/>
    <w:rsid w:val="005C0E2C"/>
    <w:rsid w:val="005C796C"/>
    <w:rsid w:val="005C7A7B"/>
    <w:rsid w:val="005D05BF"/>
    <w:rsid w:val="005D3E7A"/>
    <w:rsid w:val="005D6F10"/>
    <w:rsid w:val="005E0A58"/>
    <w:rsid w:val="005E6E5E"/>
    <w:rsid w:val="005E7AE4"/>
    <w:rsid w:val="005F047C"/>
    <w:rsid w:val="005F28F6"/>
    <w:rsid w:val="005F3FD7"/>
    <w:rsid w:val="005F5CC9"/>
    <w:rsid w:val="005F7D74"/>
    <w:rsid w:val="0060215F"/>
    <w:rsid w:val="00603CF3"/>
    <w:rsid w:val="00607D49"/>
    <w:rsid w:val="0061074B"/>
    <w:rsid w:val="006107D5"/>
    <w:rsid w:val="006130E0"/>
    <w:rsid w:val="00613877"/>
    <w:rsid w:val="00614478"/>
    <w:rsid w:val="006218A7"/>
    <w:rsid w:val="00621E62"/>
    <w:rsid w:val="00623B63"/>
    <w:rsid w:val="00626478"/>
    <w:rsid w:val="00630D5A"/>
    <w:rsid w:val="00634C2D"/>
    <w:rsid w:val="00640EA0"/>
    <w:rsid w:val="006456C2"/>
    <w:rsid w:val="006505D1"/>
    <w:rsid w:val="0065201E"/>
    <w:rsid w:val="00654D77"/>
    <w:rsid w:val="00660BD7"/>
    <w:rsid w:val="00662020"/>
    <w:rsid w:val="00663E57"/>
    <w:rsid w:val="00673BA2"/>
    <w:rsid w:val="00677FB5"/>
    <w:rsid w:val="00682C74"/>
    <w:rsid w:val="00684358"/>
    <w:rsid w:val="006853D7"/>
    <w:rsid w:val="00692DD2"/>
    <w:rsid w:val="00693C6A"/>
    <w:rsid w:val="00695049"/>
    <w:rsid w:val="006951D2"/>
    <w:rsid w:val="006A17D9"/>
    <w:rsid w:val="006A285A"/>
    <w:rsid w:val="006C1119"/>
    <w:rsid w:val="006D5DA8"/>
    <w:rsid w:val="006E3875"/>
    <w:rsid w:val="006E4323"/>
    <w:rsid w:val="006F25E1"/>
    <w:rsid w:val="006F3B67"/>
    <w:rsid w:val="006F692A"/>
    <w:rsid w:val="00706150"/>
    <w:rsid w:val="00710B3A"/>
    <w:rsid w:val="007122DF"/>
    <w:rsid w:val="007142A3"/>
    <w:rsid w:val="007143B3"/>
    <w:rsid w:val="00723B52"/>
    <w:rsid w:val="00724009"/>
    <w:rsid w:val="007306D0"/>
    <w:rsid w:val="007317AA"/>
    <w:rsid w:val="007320ED"/>
    <w:rsid w:val="00733BCE"/>
    <w:rsid w:val="00742131"/>
    <w:rsid w:val="00746078"/>
    <w:rsid w:val="007460CA"/>
    <w:rsid w:val="0074689E"/>
    <w:rsid w:val="007505CC"/>
    <w:rsid w:val="00764714"/>
    <w:rsid w:val="00766D7D"/>
    <w:rsid w:val="007704D8"/>
    <w:rsid w:val="00782F1C"/>
    <w:rsid w:val="007A3F03"/>
    <w:rsid w:val="007A704A"/>
    <w:rsid w:val="007B2081"/>
    <w:rsid w:val="007B6230"/>
    <w:rsid w:val="007B7845"/>
    <w:rsid w:val="007C0206"/>
    <w:rsid w:val="007C3A77"/>
    <w:rsid w:val="007C7B0B"/>
    <w:rsid w:val="007D4635"/>
    <w:rsid w:val="007D5396"/>
    <w:rsid w:val="007E23B7"/>
    <w:rsid w:val="007E3142"/>
    <w:rsid w:val="007E52E4"/>
    <w:rsid w:val="007F2B4F"/>
    <w:rsid w:val="007F4FD4"/>
    <w:rsid w:val="007F5F05"/>
    <w:rsid w:val="0080057D"/>
    <w:rsid w:val="0080239B"/>
    <w:rsid w:val="008024C6"/>
    <w:rsid w:val="008025B2"/>
    <w:rsid w:val="008124C5"/>
    <w:rsid w:val="00813ABE"/>
    <w:rsid w:val="00813D3E"/>
    <w:rsid w:val="0081436C"/>
    <w:rsid w:val="0081708F"/>
    <w:rsid w:val="00821678"/>
    <w:rsid w:val="00824174"/>
    <w:rsid w:val="00824336"/>
    <w:rsid w:val="008257E7"/>
    <w:rsid w:val="008279C3"/>
    <w:rsid w:val="008322F5"/>
    <w:rsid w:val="0083377E"/>
    <w:rsid w:val="00840A2E"/>
    <w:rsid w:val="008530A2"/>
    <w:rsid w:val="0085403E"/>
    <w:rsid w:val="00855903"/>
    <w:rsid w:val="00857A16"/>
    <w:rsid w:val="00860F24"/>
    <w:rsid w:val="00861A8D"/>
    <w:rsid w:val="00862975"/>
    <w:rsid w:val="00863E0F"/>
    <w:rsid w:val="008706C8"/>
    <w:rsid w:val="00871F42"/>
    <w:rsid w:val="00876F85"/>
    <w:rsid w:val="008820C0"/>
    <w:rsid w:val="00884A21"/>
    <w:rsid w:val="008876BE"/>
    <w:rsid w:val="00892B82"/>
    <w:rsid w:val="008A0EE1"/>
    <w:rsid w:val="008A2DDA"/>
    <w:rsid w:val="008A7603"/>
    <w:rsid w:val="008B6589"/>
    <w:rsid w:val="008B67E0"/>
    <w:rsid w:val="008B71E1"/>
    <w:rsid w:val="008C0504"/>
    <w:rsid w:val="008C4787"/>
    <w:rsid w:val="008C5C2F"/>
    <w:rsid w:val="008D0869"/>
    <w:rsid w:val="008D129B"/>
    <w:rsid w:val="008D4E81"/>
    <w:rsid w:val="008D7206"/>
    <w:rsid w:val="008E1147"/>
    <w:rsid w:val="008E1E1C"/>
    <w:rsid w:val="008E4FD8"/>
    <w:rsid w:val="008F4AC1"/>
    <w:rsid w:val="008F5645"/>
    <w:rsid w:val="008F707A"/>
    <w:rsid w:val="009019C0"/>
    <w:rsid w:val="0090255A"/>
    <w:rsid w:val="00903DCE"/>
    <w:rsid w:val="00906B4D"/>
    <w:rsid w:val="00907A44"/>
    <w:rsid w:val="00911686"/>
    <w:rsid w:val="00912B36"/>
    <w:rsid w:val="00914ABC"/>
    <w:rsid w:val="00915C53"/>
    <w:rsid w:val="00921784"/>
    <w:rsid w:val="009228BE"/>
    <w:rsid w:val="00924883"/>
    <w:rsid w:val="00931E4B"/>
    <w:rsid w:val="009349CF"/>
    <w:rsid w:val="00937EDE"/>
    <w:rsid w:val="00942336"/>
    <w:rsid w:val="009457EE"/>
    <w:rsid w:val="0094698F"/>
    <w:rsid w:val="009523B0"/>
    <w:rsid w:val="009541B8"/>
    <w:rsid w:val="009570BB"/>
    <w:rsid w:val="00963EF4"/>
    <w:rsid w:val="0096430C"/>
    <w:rsid w:val="00964D3E"/>
    <w:rsid w:val="00980D0E"/>
    <w:rsid w:val="00990715"/>
    <w:rsid w:val="00991747"/>
    <w:rsid w:val="0099195F"/>
    <w:rsid w:val="009948B0"/>
    <w:rsid w:val="009A17FA"/>
    <w:rsid w:val="009A25E4"/>
    <w:rsid w:val="009A338B"/>
    <w:rsid w:val="009A79F2"/>
    <w:rsid w:val="009B3000"/>
    <w:rsid w:val="009B54A6"/>
    <w:rsid w:val="009B60F4"/>
    <w:rsid w:val="009B70D5"/>
    <w:rsid w:val="009C33AA"/>
    <w:rsid w:val="009D2F98"/>
    <w:rsid w:val="009E1ABB"/>
    <w:rsid w:val="009F0AB4"/>
    <w:rsid w:val="00A016CE"/>
    <w:rsid w:val="00A04074"/>
    <w:rsid w:val="00A103F3"/>
    <w:rsid w:val="00A115CE"/>
    <w:rsid w:val="00A13BCF"/>
    <w:rsid w:val="00A14F3F"/>
    <w:rsid w:val="00A201E9"/>
    <w:rsid w:val="00A205F5"/>
    <w:rsid w:val="00A23D10"/>
    <w:rsid w:val="00A244F1"/>
    <w:rsid w:val="00A3262B"/>
    <w:rsid w:val="00A41349"/>
    <w:rsid w:val="00A43EF7"/>
    <w:rsid w:val="00A45813"/>
    <w:rsid w:val="00A47742"/>
    <w:rsid w:val="00A5064D"/>
    <w:rsid w:val="00A51EBA"/>
    <w:rsid w:val="00A529B9"/>
    <w:rsid w:val="00A61C1E"/>
    <w:rsid w:val="00A6495D"/>
    <w:rsid w:val="00A67462"/>
    <w:rsid w:val="00A715B0"/>
    <w:rsid w:val="00A72B3E"/>
    <w:rsid w:val="00A827FD"/>
    <w:rsid w:val="00A93B91"/>
    <w:rsid w:val="00A9768C"/>
    <w:rsid w:val="00A97F8B"/>
    <w:rsid w:val="00AA1CCB"/>
    <w:rsid w:val="00AA22D5"/>
    <w:rsid w:val="00AA5348"/>
    <w:rsid w:val="00AA60B8"/>
    <w:rsid w:val="00AB177D"/>
    <w:rsid w:val="00AC745B"/>
    <w:rsid w:val="00AD07E0"/>
    <w:rsid w:val="00AD59B8"/>
    <w:rsid w:val="00AD5A51"/>
    <w:rsid w:val="00AD6B13"/>
    <w:rsid w:val="00AE1AA2"/>
    <w:rsid w:val="00AE4913"/>
    <w:rsid w:val="00AF143B"/>
    <w:rsid w:val="00AF29BC"/>
    <w:rsid w:val="00AF45CB"/>
    <w:rsid w:val="00AF642D"/>
    <w:rsid w:val="00AF6C53"/>
    <w:rsid w:val="00B0195C"/>
    <w:rsid w:val="00B03BD9"/>
    <w:rsid w:val="00B05585"/>
    <w:rsid w:val="00B11360"/>
    <w:rsid w:val="00B14BBA"/>
    <w:rsid w:val="00B24394"/>
    <w:rsid w:val="00B31C84"/>
    <w:rsid w:val="00B34762"/>
    <w:rsid w:val="00B37585"/>
    <w:rsid w:val="00B470D6"/>
    <w:rsid w:val="00B51330"/>
    <w:rsid w:val="00B52080"/>
    <w:rsid w:val="00B55684"/>
    <w:rsid w:val="00B675A4"/>
    <w:rsid w:val="00B71B7D"/>
    <w:rsid w:val="00B72623"/>
    <w:rsid w:val="00B74072"/>
    <w:rsid w:val="00B7752C"/>
    <w:rsid w:val="00B80916"/>
    <w:rsid w:val="00B830AD"/>
    <w:rsid w:val="00B86ACB"/>
    <w:rsid w:val="00B913B8"/>
    <w:rsid w:val="00B91CA9"/>
    <w:rsid w:val="00B94471"/>
    <w:rsid w:val="00B94BA3"/>
    <w:rsid w:val="00BA0AAB"/>
    <w:rsid w:val="00BA6276"/>
    <w:rsid w:val="00BB4722"/>
    <w:rsid w:val="00BC0E08"/>
    <w:rsid w:val="00BC14AA"/>
    <w:rsid w:val="00BC2C1E"/>
    <w:rsid w:val="00BC2EA6"/>
    <w:rsid w:val="00BC62D7"/>
    <w:rsid w:val="00BC6464"/>
    <w:rsid w:val="00BD6D5A"/>
    <w:rsid w:val="00BD7CD2"/>
    <w:rsid w:val="00BE0609"/>
    <w:rsid w:val="00BE0D98"/>
    <w:rsid w:val="00BE6467"/>
    <w:rsid w:val="00BE652B"/>
    <w:rsid w:val="00BE7D62"/>
    <w:rsid w:val="00BF4DC8"/>
    <w:rsid w:val="00BF53A8"/>
    <w:rsid w:val="00BF6D07"/>
    <w:rsid w:val="00BF6F77"/>
    <w:rsid w:val="00C115A1"/>
    <w:rsid w:val="00C169ED"/>
    <w:rsid w:val="00C20EDB"/>
    <w:rsid w:val="00C21DF6"/>
    <w:rsid w:val="00C26C04"/>
    <w:rsid w:val="00C27FCC"/>
    <w:rsid w:val="00C30634"/>
    <w:rsid w:val="00C32454"/>
    <w:rsid w:val="00C3597F"/>
    <w:rsid w:val="00C36DBB"/>
    <w:rsid w:val="00C4453D"/>
    <w:rsid w:val="00C4796A"/>
    <w:rsid w:val="00C504C5"/>
    <w:rsid w:val="00C52C30"/>
    <w:rsid w:val="00C53F26"/>
    <w:rsid w:val="00C703DE"/>
    <w:rsid w:val="00C73196"/>
    <w:rsid w:val="00C73A0A"/>
    <w:rsid w:val="00C8207F"/>
    <w:rsid w:val="00C82DFA"/>
    <w:rsid w:val="00C87C97"/>
    <w:rsid w:val="00C92741"/>
    <w:rsid w:val="00C92D38"/>
    <w:rsid w:val="00C9560C"/>
    <w:rsid w:val="00CA325B"/>
    <w:rsid w:val="00CB11B9"/>
    <w:rsid w:val="00CB7F22"/>
    <w:rsid w:val="00CC1EEF"/>
    <w:rsid w:val="00CC43E7"/>
    <w:rsid w:val="00CC52D0"/>
    <w:rsid w:val="00CC5434"/>
    <w:rsid w:val="00CD4E5B"/>
    <w:rsid w:val="00CD6EDA"/>
    <w:rsid w:val="00CE05CC"/>
    <w:rsid w:val="00CE191D"/>
    <w:rsid w:val="00CE21B5"/>
    <w:rsid w:val="00CE744B"/>
    <w:rsid w:val="00CF27AB"/>
    <w:rsid w:val="00CF7550"/>
    <w:rsid w:val="00D03EEF"/>
    <w:rsid w:val="00D15FA0"/>
    <w:rsid w:val="00D17944"/>
    <w:rsid w:val="00D218BF"/>
    <w:rsid w:val="00D33483"/>
    <w:rsid w:val="00D347AC"/>
    <w:rsid w:val="00D35E9B"/>
    <w:rsid w:val="00D36A2E"/>
    <w:rsid w:val="00D46C3D"/>
    <w:rsid w:val="00D478A3"/>
    <w:rsid w:val="00D5001F"/>
    <w:rsid w:val="00D51BDD"/>
    <w:rsid w:val="00D54FD5"/>
    <w:rsid w:val="00D573A0"/>
    <w:rsid w:val="00D60199"/>
    <w:rsid w:val="00D67DA0"/>
    <w:rsid w:val="00D733DE"/>
    <w:rsid w:val="00D81EDB"/>
    <w:rsid w:val="00D9063E"/>
    <w:rsid w:val="00D92A57"/>
    <w:rsid w:val="00D97012"/>
    <w:rsid w:val="00DA188A"/>
    <w:rsid w:val="00DA33BA"/>
    <w:rsid w:val="00DA3A98"/>
    <w:rsid w:val="00DB4C7B"/>
    <w:rsid w:val="00DB520F"/>
    <w:rsid w:val="00DB7A9C"/>
    <w:rsid w:val="00DC173B"/>
    <w:rsid w:val="00DC2ADC"/>
    <w:rsid w:val="00DC2DCF"/>
    <w:rsid w:val="00DC5934"/>
    <w:rsid w:val="00DC6B95"/>
    <w:rsid w:val="00DD619C"/>
    <w:rsid w:val="00DD63AB"/>
    <w:rsid w:val="00DE3E9E"/>
    <w:rsid w:val="00DF75A2"/>
    <w:rsid w:val="00E01225"/>
    <w:rsid w:val="00E05BD0"/>
    <w:rsid w:val="00E067E4"/>
    <w:rsid w:val="00E15EC2"/>
    <w:rsid w:val="00E262C9"/>
    <w:rsid w:val="00E26D06"/>
    <w:rsid w:val="00E3214C"/>
    <w:rsid w:val="00E34847"/>
    <w:rsid w:val="00E4112B"/>
    <w:rsid w:val="00E41A6D"/>
    <w:rsid w:val="00E424B1"/>
    <w:rsid w:val="00E46B0B"/>
    <w:rsid w:val="00E5116D"/>
    <w:rsid w:val="00E51408"/>
    <w:rsid w:val="00E52F31"/>
    <w:rsid w:val="00E55FDE"/>
    <w:rsid w:val="00E74135"/>
    <w:rsid w:val="00E75D8E"/>
    <w:rsid w:val="00E75F88"/>
    <w:rsid w:val="00E97AE9"/>
    <w:rsid w:val="00EA72A7"/>
    <w:rsid w:val="00EB0974"/>
    <w:rsid w:val="00EB10EA"/>
    <w:rsid w:val="00EB463E"/>
    <w:rsid w:val="00EB47D7"/>
    <w:rsid w:val="00EB6E23"/>
    <w:rsid w:val="00EC0BEE"/>
    <w:rsid w:val="00EC34D2"/>
    <w:rsid w:val="00EC54F7"/>
    <w:rsid w:val="00EC5571"/>
    <w:rsid w:val="00EC5628"/>
    <w:rsid w:val="00ED4693"/>
    <w:rsid w:val="00EE10AC"/>
    <w:rsid w:val="00EE4D7E"/>
    <w:rsid w:val="00EF134E"/>
    <w:rsid w:val="00EF26F6"/>
    <w:rsid w:val="00EF3A8F"/>
    <w:rsid w:val="00EF41D3"/>
    <w:rsid w:val="00EF4923"/>
    <w:rsid w:val="00F04C13"/>
    <w:rsid w:val="00F17DDA"/>
    <w:rsid w:val="00F23213"/>
    <w:rsid w:val="00F24433"/>
    <w:rsid w:val="00F31845"/>
    <w:rsid w:val="00F41B30"/>
    <w:rsid w:val="00F51977"/>
    <w:rsid w:val="00F52C5D"/>
    <w:rsid w:val="00F567F8"/>
    <w:rsid w:val="00F619D6"/>
    <w:rsid w:val="00F631A1"/>
    <w:rsid w:val="00F759DA"/>
    <w:rsid w:val="00F80262"/>
    <w:rsid w:val="00F805B3"/>
    <w:rsid w:val="00F91D5B"/>
    <w:rsid w:val="00F966AD"/>
    <w:rsid w:val="00FA29D4"/>
    <w:rsid w:val="00FB2097"/>
    <w:rsid w:val="00FC1088"/>
    <w:rsid w:val="00FC5023"/>
    <w:rsid w:val="00FC6755"/>
    <w:rsid w:val="00FC7AE8"/>
    <w:rsid w:val="00FC7EDC"/>
    <w:rsid w:val="00FD1F91"/>
    <w:rsid w:val="00FF22EB"/>
    <w:rsid w:val="00FF268B"/>
    <w:rsid w:val="00FF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C6EB6-3566-48F6-B5F7-F430BF27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D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EE014-B09F-4D22-815C-8C9A17439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574</Words>
  <Characters>3275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Пользователь</cp:lastModifiedBy>
  <cp:revision>273</cp:revision>
  <cp:lastPrinted>2022-04-13T05:23:00Z</cp:lastPrinted>
  <dcterms:created xsi:type="dcterms:W3CDTF">2022-04-13T05:24:00Z</dcterms:created>
  <dcterms:modified xsi:type="dcterms:W3CDTF">2022-09-14T11:24:00Z</dcterms:modified>
</cp:coreProperties>
</file>