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BD46F1" w:rsidP="00207119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От 21.10.2022 г.</w:t>
            </w:r>
            <w:r w:rsidR="002C4B07">
              <w:rPr>
                <w:b/>
              </w:rPr>
              <w:t xml:space="preserve"> 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BD46F1" w:rsidRDefault="004E54AB" w:rsidP="0020711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BD46F1">
              <w:rPr>
                <w:b/>
                <w:lang w:val="en-US"/>
              </w:rPr>
              <w:t>VII</w:t>
            </w:r>
            <w:r w:rsidR="00BD46F1">
              <w:rPr>
                <w:b/>
              </w:rPr>
              <w:t>-15/1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Республика Коми, К</w:t>
            </w:r>
            <w:r w:rsidR="006D7769">
              <w:t>орткеросский район, с.Корткерос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207119">
        <w:rPr>
          <w:b/>
          <w:sz w:val="32"/>
          <w:szCs w:val="32"/>
        </w:rPr>
        <w:t>Корткерос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администрации сельского поселения «</w:t>
      </w:r>
      <w:r w:rsidR="00AA03B3">
        <w:rPr>
          <w:szCs w:val="28"/>
        </w:rPr>
        <w:t>Корткерос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AA03B3">
        <w:rPr>
          <w:sz w:val="28"/>
          <w:szCs w:val="28"/>
        </w:rPr>
        <w:t>Корткерос</w:t>
      </w:r>
      <w:r w:rsidRPr="004E1909">
        <w:rPr>
          <w:sz w:val="28"/>
          <w:szCs w:val="28"/>
        </w:rPr>
        <w:t>»</w:t>
      </w:r>
      <w:r w:rsidR="00E80DE1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приложению.</w:t>
      </w:r>
    </w:p>
    <w:p w:rsidR="00E01712" w:rsidRDefault="00E01712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AA03B3">
        <w:rPr>
          <w:sz w:val="28"/>
          <w:szCs w:val="28"/>
        </w:rPr>
        <w:t>Корткерос</w:t>
      </w:r>
      <w:r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передаваемую недв</w:t>
      </w:r>
      <w:r w:rsidR="00386E4B">
        <w:rPr>
          <w:sz w:val="28"/>
          <w:szCs w:val="28"/>
        </w:rPr>
        <w:t xml:space="preserve">ижимость в Управлении </w:t>
      </w:r>
      <w:proofErr w:type="spellStart"/>
      <w:r w:rsidR="00386E4B">
        <w:rPr>
          <w:sz w:val="28"/>
          <w:szCs w:val="28"/>
        </w:rPr>
        <w:t>Росреестра</w:t>
      </w:r>
      <w:proofErr w:type="spellEnd"/>
      <w:r w:rsidR="00386E4B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 </w:t>
      </w:r>
      <w:r w:rsidR="000523C1">
        <w:rPr>
          <w:sz w:val="28"/>
        </w:rPr>
        <w:t>принятия</w:t>
      </w:r>
      <w:r>
        <w:rPr>
          <w:sz w:val="28"/>
        </w:rPr>
        <w:t>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</w:t>
      </w:r>
      <w:r w:rsidR="005B3E56">
        <w:rPr>
          <w:b/>
          <w:sz w:val="28"/>
        </w:rPr>
        <w:t xml:space="preserve">  </w:t>
      </w:r>
      <w:r w:rsidR="005B3E56">
        <w:rPr>
          <w:b/>
          <w:sz w:val="28"/>
        </w:rPr>
        <w:tab/>
        <w:t xml:space="preserve">                    </w:t>
      </w:r>
      <w:bookmarkStart w:id="0" w:name="_GoBack"/>
      <w:bookmarkEnd w:id="0"/>
      <w:r w:rsidR="005B3E56">
        <w:rPr>
          <w:b/>
          <w:sz w:val="28"/>
        </w:rPr>
        <w:t xml:space="preserve">  К.А. </w:t>
      </w:r>
      <w:r>
        <w:rPr>
          <w:b/>
          <w:sz w:val="28"/>
        </w:rPr>
        <w:t>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BD46F1" w:rsidRDefault="004E54AB" w:rsidP="00BD46F1">
      <w:pPr>
        <w:ind w:left="6120"/>
        <w:jc w:val="right"/>
      </w:pPr>
      <w:r w:rsidRPr="00BD46F1">
        <w:lastRenderedPageBreak/>
        <w:t xml:space="preserve">Приложение </w:t>
      </w:r>
    </w:p>
    <w:p w:rsidR="004E54AB" w:rsidRPr="00BD46F1" w:rsidRDefault="004E54AB" w:rsidP="00BD46F1">
      <w:pPr>
        <w:ind w:left="6120"/>
        <w:jc w:val="right"/>
      </w:pPr>
      <w:r w:rsidRPr="00BD46F1">
        <w:t>к решению Совета муниципального района «Корткеросский»</w:t>
      </w:r>
    </w:p>
    <w:p w:rsidR="00352A71" w:rsidRPr="00BD46F1" w:rsidRDefault="004E54AB" w:rsidP="00BD46F1">
      <w:pPr>
        <w:ind w:left="6120"/>
        <w:jc w:val="right"/>
      </w:pPr>
      <w:r w:rsidRPr="00BD46F1">
        <w:t xml:space="preserve"> от </w:t>
      </w:r>
      <w:r w:rsidR="00BD46F1">
        <w:t>21.10.</w:t>
      </w:r>
      <w:r w:rsidRPr="00BD46F1">
        <w:t>20</w:t>
      </w:r>
      <w:r w:rsidR="00AA03B3" w:rsidRPr="00BD46F1">
        <w:t>2</w:t>
      </w:r>
      <w:r w:rsidR="00884383" w:rsidRPr="00BD46F1">
        <w:t>2</w:t>
      </w:r>
      <w:r w:rsidRPr="00BD46F1">
        <w:t xml:space="preserve"> </w:t>
      </w:r>
    </w:p>
    <w:p w:rsidR="004E54AB" w:rsidRPr="00BD46F1" w:rsidRDefault="004E54AB" w:rsidP="00BD46F1">
      <w:pPr>
        <w:ind w:left="6120"/>
        <w:jc w:val="right"/>
      </w:pPr>
      <w:r w:rsidRPr="00BD46F1">
        <w:t xml:space="preserve">№ </w:t>
      </w:r>
      <w:r w:rsidR="00BD46F1">
        <w:rPr>
          <w:lang w:val="en-US"/>
        </w:rPr>
        <w:t>VII</w:t>
      </w:r>
      <w:r w:rsidR="00BD46F1">
        <w:t>-15/1</w:t>
      </w:r>
    </w:p>
    <w:p w:rsidR="00AA03B3" w:rsidRPr="00BD46F1" w:rsidRDefault="00AA03B3" w:rsidP="00BD46F1">
      <w:pPr>
        <w:ind w:left="6120"/>
        <w:jc w:val="right"/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AA03B3">
        <w:rPr>
          <w:sz w:val="28"/>
          <w:szCs w:val="28"/>
        </w:rPr>
        <w:t>Корткерос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CF05E9" w:rsidRDefault="00CF05E9" w:rsidP="004E54AB">
      <w:pPr>
        <w:rPr>
          <w:sz w:val="20"/>
          <w:szCs w:val="20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3260"/>
        <w:gridCol w:w="2127"/>
      </w:tblGrid>
      <w:tr w:rsidR="00E80DE1" w:rsidRPr="00AA03B3" w:rsidTr="00E80DE1">
        <w:tc>
          <w:tcPr>
            <w:tcW w:w="567" w:type="dxa"/>
          </w:tcPr>
          <w:p w:rsidR="00E80DE1" w:rsidRPr="00AA03B3" w:rsidRDefault="00E80DE1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80DE1" w:rsidRPr="00AA03B3" w:rsidRDefault="00E80DE1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Наименование</w:t>
            </w:r>
          </w:p>
          <w:p w:rsidR="00E80DE1" w:rsidRPr="00AA03B3" w:rsidRDefault="00E80DE1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объекта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80DE1" w:rsidRPr="00AA03B3" w:rsidRDefault="00E80DE1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Площадь, кв.м.</w:t>
            </w:r>
          </w:p>
        </w:tc>
        <w:tc>
          <w:tcPr>
            <w:tcW w:w="3260" w:type="dxa"/>
          </w:tcPr>
          <w:p w:rsidR="00E80DE1" w:rsidRPr="00AA03B3" w:rsidRDefault="00E80DE1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127" w:type="dxa"/>
          </w:tcPr>
          <w:p w:rsidR="00E80DE1" w:rsidRPr="00AA03B3" w:rsidRDefault="00E80DE1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</w:tr>
      <w:tr w:rsidR="00E80DE1" w:rsidRPr="00AA03B3" w:rsidTr="00E80DE1">
        <w:tc>
          <w:tcPr>
            <w:tcW w:w="567" w:type="dxa"/>
            <w:vAlign w:val="center"/>
          </w:tcPr>
          <w:p w:rsidR="00E80DE1" w:rsidRPr="00AA03B3" w:rsidRDefault="00E80DE1" w:rsidP="00B840BA">
            <w:pPr>
              <w:jc w:val="center"/>
            </w:pPr>
            <w:r w:rsidRPr="00AA03B3"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80DE1" w:rsidRPr="00AA03B3" w:rsidRDefault="00E80DE1" w:rsidP="00B840BA">
            <w:pPr>
              <w:jc w:val="center"/>
            </w:pPr>
            <w:r>
              <w:t>Земельный участок</w:t>
            </w:r>
          </w:p>
          <w:p w:rsidR="00E80DE1" w:rsidRPr="00AA03B3" w:rsidRDefault="00E80DE1" w:rsidP="00B840BA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E80DE1" w:rsidRPr="00AA03B3" w:rsidRDefault="00E80DE1" w:rsidP="00B840BA"/>
          <w:p w:rsidR="00E80DE1" w:rsidRPr="00AA03B3" w:rsidRDefault="00E80DE1" w:rsidP="00B840BA">
            <w:pPr>
              <w:jc w:val="center"/>
            </w:pPr>
            <w:r>
              <w:t>2 524</w:t>
            </w:r>
          </w:p>
          <w:p w:rsidR="00E80DE1" w:rsidRPr="00AA03B3" w:rsidRDefault="00E80DE1" w:rsidP="00B840BA"/>
          <w:p w:rsidR="00E80DE1" w:rsidRPr="00AA03B3" w:rsidRDefault="00E80DE1" w:rsidP="00B840BA">
            <w:pPr>
              <w:jc w:val="center"/>
            </w:pPr>
          </w:p>
        </w:tc>
        <w:tc>
          <w:tcPr>
            <w:tcW w:w="3260" w:type="dxa"/>
            <w:vAlign w:val="center"/>
          </w:tcPr>
          <w:p w:rsidR="00E80DE1" w:rsidRDefault="00E80DE1" w:rsidP="00B840BA">
            <w:pPr>
              <w:jc w:val="center"/>
            </w:pPr>
          </w:p>
          <w:p w:rsidR="00E80DE1" w:rsidRDefault="00E80DE1" w:rsidP="00B840BA">
            <w:pPr>
              <w:jc w:val="center"/>
            </w:pPr>
            <w:r w:rsidRPr="00AA03B3">
              <w:t xml:space="preserve">Республика Коми, Корткеросский район, </w:t>
            </w:r>
            <w:r>
              <w:t>с.Корткерос, ул.Советская</w:t>
            </w:r>
          </w:p>
          <w:p w:rsidR="00E80DE1" w:rsidRPr="00AA03B3" w:rsidRDefault="00E80DE1" w:rsidP="00B840BA">
            <w:pPr>
              <w:jc w:val="center"/>
            </w:pPr>
          </w:p>
        </w:tc>
        <w:tc>
          <w:tcPr>
            <w:tcW w:w="2127" w:type="dxa"/>
            <w:vAlign w:val="center"/>
          </w:tcPr>
          <w:p w:rsidR="00E80DE1" w:rsidRPr="00AA03B3" w:rsidRDefault="00E80DE1" w:rsidP="00E80DE1">
            <w:pPr>
              <w:jc w:val="center"/>
            </w:pPr>
            <w:r>
              <w:rPr>
                <w:shd w:val="clear" w:color="auto" w:fill="FFFFFF"/>
              </w:rPr>
              <w:t>11:06:3901013</w:t>
            </w:r>
            <w:r w:rsidRPr="00AA03B3">
              <w:rPr>
                <w:shd w:val="clear" w:color="auto" w:fill="FFFFFF"/>
              </w:rPr>
              <w:t>:</w:t>
            </w:r>
            <w:r>
              <w:rPr>
                <w:shd w:val="clear" w:color="auto" w:fill="FFFFFF"/>
              </w:rPr>
              <w:t>139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E80DE1" w:rsidRDefault="00E80DE1" w:rsidP="004E54AB">
      <w:pPr>
        <w:rPr>
          <w:sz w:val="20"/>
          <w:szCs w:val="20"/>
        </w:rPr>
      </w:pPr>
    </w:p>
    <w:p w:rsidR="007100B5" w:rsidRDefault="007100B5" w:rsidP="004E54AB">
      <w:pPr>
        <w:rPr>
          <w:sz w:val="20"/>
          <w:szCs w:val="20"/>
        </w:rPr>
      </w:pPr>
    </w:p>
    <w:p w:rsidR="005D69D5" w:rsidRDefault="005D69D5" w:rsidP="005D69D5">
      <w:pPr>
        <w:rPr>
          <w:b/>
          <w:sz w:val="28"/>
        </w:rPr>
      </w:pPr>
    </w:p>
    <w:p w:rsidR="0073498D" w:rsidRDefault="0073498D" w:rsidP="000A6247"/>
    <w:sectPr w:rsidR="0073498D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523C1"/>
    <w:rsid w:val="00061041"/>
    <w:rsid w:val="000A6247"/>
    <w:rsid w:val="000B2950"/>
    <w:rsid w:val="00197437"/>
    <w:rsid w:val="00207119"/>
    <w:rsid w:val="00220F2E"/>
    <w:rsid w:val="002C4B07"/>
    <w:rsid w:val="00352A71"/>
    <w:rsid w:val="00372079"/>
    <w:rsid w:val="00382581"/>
    <w:rsid w:val="00386E4B"/>
    <w:rsid w:val="003E2E05"/>
    <w:rsid w:val="00455DD4"/>
    <w:rsid w:val="00462DA5"/>
    <w:rsid w:val="00495E4A"/>
    <w:rsid w:val="004A1348"/>
    <w:rsid w:val="004A5AD2"/>
    <w:rsid w:val="004E54AB"/>
    <w:rsid w:val="005177F2"/>
    <w:rsid w:val="005239F8"/>
    <w:rsid w:val="0053100D"/>
    <w:rsid w:val="005B2A8A"/>
    <w:rsid w:val="005B3E56"/>
    <w:rsid w:val="005C7A8D"/>
    <w:rsid w:val="005D69D5"/>
    <w:rsid w:val="006265F1"/>
    <w:rsid w:val="00664B3F"/>
    <w:rsid w:val="00664FAA"/>
    <w:rsid w:val="006D571E"/>
    <w:rsid w:val="006D7769"/>
    <w:rsid w:val="007100B5"/>
    <w:rsid w:val="0073498D"/>
    <w:rsid w:val="00743E49"/>
    <w:rsid w:val="007A4B12"/>
    <w:rsid w:val="007E6ED8"/>
    <w:rsid w:val="0087297A"/>
    <w:rsid w:val="00884264"/>
    <w:rsid w:val="00884383"/>
    <w:rsid w:val="008874E9"/>
    <w:rsid w:val="008A2F8B"/>
    <w:rsid w:val="009249AA"/>
    <w:rsid w:val="009F7399"/>
    <w:rsid w:val="00A01B0D"/>
    <w:rsid w:val="00A02020"/>
    <w:rsid w:val="00AA03B3"/>
    <w:rsid w:val="00B01BDB"/>
    <w:rsid w:val="00B0568F"/>
    <w:rsid w:val="00B37E29"/>
    <w:rsid w:val="00B81C0D"/>
    <w:rsid w:val="00BD46F1"/>
    <w:rsid w:val="00C54B0E"/>
    <w:rsid w:val="00C60567"/>
    <w:rsid w:val="00C63F45"/>
    <w:rsid w:val="00C86A9E"/>
    <w:rsid w:val="00CB2041"/>
    <w:rsid w:val="00CF05E9"/>
    <w:rsid w:val="00D1405B"/>
    <w:rsid w:val="00D30710"/>
    <w:rsid w:val="00DC6804"/>
    <w:rsid w:val="00E01712"/>
    <w:rsid w:val="00E4174F"/>
    <w:rsid w:val="00E80DE1"/>
    <w:rsid w:val="00F60482"/>
    <w:rsid w:val="00F674E7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6</cp:revision>
  <cp:lastPrinted>2022-05-06T07:22:00Z</cp:lastPrinted>
  <dcterms:created xsi:type="dcterms:W3CDTF">2022-10-24T11:45:00Z</dcterms:created>
  <dcterms:modified xsi:type="dcterms:W3CDTF">2022-10-24T12:56:00Z</dcterms:modified>
</cp:coreProperties>
</file>